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267C" w14:textId="77777777" w:rsidR="002E15FA" w:rsidRPr="00D818F9" w:rsidRDefault="002E15FA" w:rsidP="002E15FA">
      <w:pPr>
        <w:pStyle w:val="Naslov2"/>
        <w:rPr>
          <w:lang w:val="hr-HR"/>
        </w:rPr>
      </w:pPr>
      <w:bookmarkStart w:id="0" w:name="_Toc157596930"/>
      <w:r w:rsidRPr="00D818F9">
        <w:rPr>
          <w:lang w:val="hr-HR"/>
        </w:rPr>
        <w:t>PRILOG 5. Zahtjev za pritužbu</w:t>
      </w:r>
      <w:bookmarkEnd w:id="0"/>
    </w:p>
    <w:p w14:paraId="0E58582A" w14:textId="0818E1CE" w:rsidR="002E15FA" w:rsidRPr="00D818F9" w:rsidRDefault="002E15FA" w:rsidP="002E15F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267D6E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r w:rsidR="000903E3">
        <w:rPr>
          <w:rFonts w:asciiTheme="majorHAnsi" w:hAnsiTheme="majorHAnsi" w:cstheme="majorHAnsi"/>
          <w:b/>
          <w:sz w:val="24"/>
          <w:lang w:val="hr-HR"/>
        </w:rPr>
        <w:t xml:space="preserve"> Ernestinovo</w:t>
      </w:r>
    </w:p>
    <w:p w14:paraId="6E3AF30F" w14:textId="77777777" w:rsidR="002E15FA" w:rsidRPr="00D818F9" w:rsidRDefault="002E15FA" w:rsidP="002E15FA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68B824E" w14:textId="26AB7672" w:rsidR="002E15FA" w:rsidRPr="00D818F9" w:rsidRDefault="002E15FA" w:rsidP="002E15FA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</w:p>
    <w:p w14:paraId="1112CDEB" w14:textId="77777777" w:rsidR="002E15FA" w:rsidRPr="00D818F9" w:rsidRDefault="002E15FA" w:rsidP="002E15FA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E15FA" w:rsidRPr="00D818F9" w14:paraId="56BA92FE" w14:textId="77777777" w:rsidTr="00DC78A0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9727336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2E15FA" w:rsidRPr="00D818F9" w14:paraId="0632AE51" w14:textId="77777777" w:rsidTr="00DC78A0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5F2D7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F61F068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B509880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F754B8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79F82C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2E15FA" w:rsidRPr="00D818F9" w14:paraId="3EA9BB09" w14:textId="77777777" w:rsidTr="00DC78A0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6156167E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2E15FA" w:rsidRPr="00D818F9" w14:paraId="00063152" w14:textId="77777777" w:rsidTr="00DC78A0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92B41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137D0E12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F917785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AA2FEE2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A190E93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E50FB83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3CDAFD2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4DF0652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25B5E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4780E5A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CCB4713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D72561A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5E181C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2CFBCF7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69144EC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E0DC882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1D1F499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EA17576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3240E94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9500E05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F36AFE1" w14:textId="77777777" w:rsidR="002E15FA" w:rsidRPr="00D818F9" w:rsidRDefault="002E15FA" w:rsidP="00DC78A0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089EBD75" w14:textId="77777777" w:rsidR="002E15FA" w:rsidRPr="00D818F9" w:rsidRDefault="002E15FA" w:rsidP="002E15F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CD6DA7E" w14:textId="77777777" w:rsidR="002E15FA" w:rsidRPr="00D818F9" w:rsidRDefault="002E15FA" w:rsidP="002E15FA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6988E29D" w14:textId="77777777" w:rsidR="002E15FA" w:rsidRPr="00D818F9" w:rsidRDefault="002E15FA" w:rsidP="002E15FA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436A9CAB" w14:textId="77777777" w:rsidR="002E15FA" w:rsidRPr="00D818F9" w:rsidRDefault="002E15FA" w:rsidP="002E15FA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p w14:paraId="37969251" w14:textId="77777777" w:rsidR="00846E1B" w:rsidRDefault="00846E1B"/>
    <w:sectPr w:rsidR="00846E1B" w:rsidSect="00780FA9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8"/>
    <w:rsid w:val="000903E3"/>
    <w:rsid w:val="002E15FA"/>
    <w:rsid w:val="00776328"/>
    <w:rsid w:val="00780FA9"/>
    <w:rsid w:val="00846E1B"/>
    <w:rsid w:val="00B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ED6C"/>
  <w15:chartTrackingRefBased/>
  <w15:docId w15:val="{9A308DEC-B0E9-4989-913C-D534F44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FA"/>
    <w:rPr>
      <w:kern w:val="0"/>
      <w:lang w:val="en-US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1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E15F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Čerina</dc:creator>
  <cp:keywords/>
  <dc:description/>
  <cp:lastModifiedBy>Ana Leko</cp:lastModifiedBy>
  <cp:revision>3</cp:revision>
  <dcterms:created xsi:type="dcterms:W3CDTF">2024-02-11T15:06:00Z</dcterms:created>
  <dcterms:modified xsi:type="dcterms:W3CDTF">2024-02-20T20:15:00Z</dcterms:modified>
</cp:coreProperties>
</file>